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FF02" w14:textId="695D0004" w:rsidR="00E11184" w:rsidRDefault="00E11184" w:rsidP="00E11184">
      <w:pPr>
        <w:rPr>
          <w:b/>
          <w:bCs/>
        </w:rPr>
      </w:pPr>
      <w:r w:rsidRPr="00E11184">
        <w:rPr>
          <w:b/>
          <w:bCs/>
          <w:sz w:val="48"/>
          <w:szCs w:val="48"/>
        </w:rPr>
        <w:t xml:space="preserve">Hovedbestyrelsesmøde 24.10.2022 </w:t>
      </w:r>
      <w:r>
        <w:rPr>
          <w:b/>
          <w:bCs/>
        </w:rPr>
        <w:br/>
        <w:t>_______________________________________________________________________________________</w:t>
      </w:r>
    </w:p>
    <w:p w14:paraId="2FD68474" w14:textId="77777777" w:rsidR="00E11184" w:rsidRPr="00E11184" w:rsidRDefault="00E11184" w:rsidP="00E11184">
      <w:pPr>
        <w:rPr>
          <w:b/>
          <w:bCs/>
        </w:rPr>
      </w:pPr>
    </w:p>
    <w:p w14:paraId="768DE95E" w14:textId="4D84D27F" w:rsidR="00E11184" w:rsidRDefault="00E11184" w:rsidP="00E11184">
      <w:r w:rsidRPr="00E11184">
        <w:rPr>
          <w:b/>
          <w:bCs/>
        </w:rPr>
        <w:t>Tidspunkt</w:t>
      </w:r>
      <w:r>
        <w:t xml:space="preserve">: </w:t>
      </w:r>
      <w:r>
        <w:tab/>
      </w:r>
      <w:proofErr w:type="gramStart"/>
      <w:r>
        <w:t>Mandag</w:t>
      </w:r>
      <w:proofErr w:type="gramEnd"/>
      <w:r>
        <w:t xml:space="preserve">, den 24. oktober 2022 kl. 19.30 </w:t>
      </w:r>
    </w:p>
    <w:p w14:paraId="3D3EB2CF" w14:textId="7B8C436D" w:rsidR="00E11184" w:rsidRDefault="00E11184" w:rsidP="00E11184">
      <w:r w:rsidRPr="00E11184">
        <w:rPr>
          <w:b/>
          <w:bCs/>
        </w:rPr>
        <w:t>Sted:</w:t>
      </w:r>
      <w:r>
        <w:t xml:space="preserve"> </w:t>
      </w:r>
      <w:r>
        <w:tab/>
        <w:t xml:space="preserve">Microsoft Teams </w:t>
      </w:r>
    </w:p>
    <w:p w14:paraId="2B34D0E0" w14:textId="0A6F969C" w:rsidR="00E11184" w:rsidRPr="00615FF2" w:rsidRDefault="00E11184" w:rsidP="00E11184">
      <w:pPr>
        <w:rPr>
          <w:color w:val="FF0000"/>
        </w:rPr>
      </w:pPr>
      <w:r w:rsidRPr="00E11184">
        <w:rPr>
          <w:b/>
          <w:bCs/>
        </w:rPr>
        <w:t>Deltagere:</w:t>
      </w:r>
      <w:r>
        <w:t xml:space="preserve"> </w:t>
      </w:r>
      <w:r>
        <w:tab/>
      </w:r>
      <w:r w:rsidRPr="00615FF2">
        <w:t xml:space="preserve">Niels Johansen </w:t>
      </w:r>
      <w:r w:rsidR="00F817DE" w:rsidRPr="00615FF2">
        <w:t>(NJ)</w:t>
      </w:r>
      <w:r w:rsidRPr="00615FF2">
        <w:rPr>
          <w:strike/>
          <w:color w:val="FF0000"/>
        </w:rPr>
        <w:t xml:space="preserve"> </w:t>
      </w:r>
    </w:p>
    <w:p w14:paraId="243DE723" w14:textId="3554BE62" w:rsidR="00E11184" w:rsidRPr="00615FF2" w:rsidRDefault="00E11184" w:rsidP="00E11184">
      <w:r w:rsidRPr="00F817DE">
        <w:t xml:space="preserve"> </w:t>
      </w:r>
      <w:r w:rsidRPr="00F817DE">
        <w:tab/>
      </w:r>
      <w:r w:rsidRPr="00615FF2">
        <w:t xml:space="preserve">Villy Petersen </w:t>
      </w:r>
      <w:r w:rsidR="00F817DE" w:rsidRPr="00615FF2">
        <w:t>(VP)</w:t>
      </w:r>
    </w:p>
    <w:p w14:paraId="75D8E14F" w14:textId="2EDBE5E5" w:rsidR="00E11184" w:rsidRPr="00615FF2" w:rsidRDefault="00E11184" w:rsidP="00E11184">
      <w:pPr>
        <w:ind w:firstLine="1304"/>
      </w:pPr>
      <w:r w:rsidRPr="00615FF2">
        <w:t xml:space="preserve"> Jan Steen Hansen </w:t>
      </w:r>
      <w:r w:rsidR="00F817DE" w:rsidRPr="00615FF2">
        <w:t>(JH)</w:t>
      </w:r>
    </w:p>
    <w:p w14:paraId="1C488B5D" w14:textId="0973F230" w:rsidR="00E11184" w:rsidRPr="00615FF2" w:rsidRDefault="00E11184" w:rsidP="00E11184">
      <w:r w:rsidRPr="00615FF2">
        <w:t xml:space="preserve"> </w:t>
      </w:r>
      <w:r w:rsidRPr="00615FF2">
        <w:tab/>
        <w:t xml:space="preserve">Jørn Boklund </w:t>
      </w:r>
      <w:r w:rsidR="00F817DE" w:rsidRPr="00615FF2">
        <w:t>(JB)</w:t>
      </w:r>
    </w:p>
    <w:p w14:paraId="26172569" w14:textId="6C76E9A7" w:rsidR="00E11184" w:rsidRPr="00615FF2" w:rsidRDefault="00E11184" w:rsidP="00E11184">
      <w:pPr>
        <w:ind w:firstLine="1304"/>
      </w:pPr>
      <w:r w:rsidRPr="00615FF2">
        <w:t xml:space="preserve"> Søren Andersen </w:t>
      </w:r>
      <w:r w:rsidR="00F817DE" w:rsidRPr="00615FF2">
        <w:t>(SA)</w:t>
      </w:r>
    </w:p>
    <w:p w14:paraId="6102F094" w14:textId="399565ED" w:rsidR="00E11184" w:rsidRPr="00615FF2" w:rsidRDefault="00E11184" w:rsidP="00E11184">
      <w:pPr>
        <w:ind w:firstLine="1304"/>
      </w:pPr>
      <w:r w:rsidRPr="00615FF2">
        <w:t xml:space="preserve"> Pia West Christensen </w:t>
      </w:r>
      <w:r w:rsidR="00F817DE" w:rsidRPr="00615FF2">
        <w:t>(PW)</w:t>
      </w:r>
    </w:p>
    <w:p w14:paraId="48D449E3" w14:textId="77777777" w:rsidR="00E11184" w:rsidRPr="00615FF2" w:rsidRDefault="00E11184" w:rsidP="00E11184">
      <w:pPr>
        <w:ind w:firstLine="1304"/>
      </w:pPr>
      <w:r w:rsidRPr="00615FF2">
        <w:t xml:space="preserve"> Maria Steenberg - sekretariatet </w:t>
      </w:r>
    </w:p>
    <w:p w14:paraId="79F4B6F9" w14:textId="238B1ED3" w:rsidR="00F817DE" w:rsidRPr="00782E90" w:rsidRDefault="00F817DE" w:rsidP="00E11184">
      <w:pPr>
        <w:rPr>
          <w:b/>
          <w:bCs/>
        </w:rPr>
      </w:pPr>
      <w:r w:rsidRPr="00782E90">
        <w:rPr>
          <w:b/>
          <w:bCs/>
        </w:rPr>
        <w:t xml:space="preserve">Afbud: </w:t>
      </w:r>
      <w:r w:rsidRPr="00782E90">
        <w:rPr>
          <w:b/>
          <w:bCs/>
        </w:rPr>
        <w:tab/>
      </w:r>
      <w:r w:rsidRPr="00782E90">
        <w:t>Michael Th. Larsen (ML)</w:t>
      </w:r>
    </w:p>
    <w:p w14:paraId="29F93947" w14:textId="77777777" w:rsidR="00F817DE" w:rsidRPr="00782E90" w:rsidRDefault="00F817DE" w:rsidP="00E11184">
      <w:pPr>
        <w:rPr>
          <w:b/>
          <w:bCs/>
        </w:rPr>
      </w:pPr>
    </w:p>
    <w:p w14:paraId="1323676E" w14:textId="3C1C6FC9" w:rsidR="00E11184" w:rsidRPr="00782E90" w:rsidRDefault="00E11184" w:rsidP="00E11184">
      <w:r w:rsidRPr="00782E90">
        <w:rPr>
          <w:b/>
          <w:bCs/>
        </w:rPr>
        <w:t>Ordstyrer:</w:t>
      </w:r>
      <w:r w:rsidRPr="00782E90">
        <w:rPr>
          <w:b/>
          <w:bCs/>
        </w:rPr>
        <w:tab/>
      </w:r>
      <w:r w:rsidRPr="00782E90">
        <w:t xml:space="preserve"> Søren Andersen </w:t>
      </w:r>
    </w:p>
    <w:p w14:paraId="504391E5" w14:textId="58A3882F" w:rsidR="00E11184" w:rsidRPr="00782E90" w:rsidRDefault="00E11184" w:rsidP="00E11184">
      <w:pPr>
        <w:pBdr>
          <w:bottom w:val="single" w:sz="12" w:space="1" w:color="auto"/>
        </w:pBdr>
      </w:pPr>
      <w:r w:rsidRPr="00782E90">
        <w:rPr>
          <w:b/>
          <w:bCs/>
        </w:rPr>
        <w:t>Referent:</w:t>
      </w:r>
      <w:r w:rsidRPr="00782E90">
        <w:t xml:space="preserve"> </w:t>
      </w:r>
      <w:r w:rsidRPr="00782E90">
        <w:tab/>
        <w:t xml:space="preserve">Maria Steenberg </w:t>
      </w:r>
    </w:p>
    <w:p w14:paraId="091B19C6" w14:textId="6FB878AC" w:rsidR="00E11184" w:rsidRPr="00782E90" w:rsidRDefault="00E11184" w:rsidP="00E11184"/>
    <w:p w14:paraId="12FA6416" w14:textId="2ADE4E60" w:rsidR="00E11184" w:rsidRPr="00782E90" w:rsidRDefault="00E11184" w:rsidP="00E11184"/>
    <w:p w14:paraId="2D717D10" w14:textId="75D78D86" w:rsidR="00E11184" w:rsidRPr="00782E90" w:rsidRDefault="00E11184" w:rsidP="00E11184"/>
    <w:p w14:paraId="695D4F27" w14:textId="3BB28693" w:rsidR="00E11184" w:rsidRPr="00782E90" w:rsidRDefault="00E11184" w:rsidP="00E11184"/>
    <w:p w14:paraId="4AE19576" w14:textId="4B2FA476" w:rsidR="00E11184" w:rsidRPr="00782E90" w:rsidRDefault="00E11184" w:rsidP="00E11184"/>
    <w:p w14:paraId="7DC51F7A" w14:textId="0E5578A5" w:rsidR="00E11184" w:rsidRPr="00782E90" w:rsidRDefault="00E11184" w:rsidP="00E11184"/>
    <w:p w14:paraId="00020605" w14:textId="68ADAA82" w:rsidR="00E11184" w:rsidRPr="00782E90" w:rsidRDefault="00E11184" w:rsidP="00E11184"/>
    <w:p w14:paraId="69731C03" w14:textId="00067E2E" w:rsidR="00E11184" w:rsidRPr="00782E90" w:rsidRDefault="00E11184" w:rsidP="00E11184"/>
    <w:p w14:paraId="14234B15" w14:textId="29042A17" w:rsidR="00E11184" w:rsidRPr="00782E90" w:rsidRDefault="00E11184" w:rsidP="00E11184"/>
    <w:p w14:paraId="1FCF841A" w14:textId="770B8F3E" w:rsidR="00E11184" w:rsidRPr="00782E90" w:rsidRDefault="00E11184" w:rsidP="00E11184"/>
    <w:p w14:paraId="11832766" w14:textId="6F8B40DB" w:rsidR="00E11184" w:rsidRPr="00782E90" w:rsidRDefault="00E11184" w:rsidP="00E11184"/>
    <w:p w14:paraId="4C43F25E" w14:textId="65B5CDB2" w:rsidR="00E11184" w:rsidRPr="00782E90" w:rsidRDefault="00E11184" w:rsidP="00E11184"/>
    <w:p w14:paraId="0AA125CC" w14:textId="6333A773" w:rsidR="00E11184" w:rsidRPr="00782E90" w:rsidRDefault="00E11184" w:rsidP="00E11184"/>
    <w:p w14:paraId="4FABC44A" w14:textId="77777777" w:rsidR="00E11184" w:rsidRPr="00782E90" w:rsidRDefault="00E11184" w:rsidP="00E11184"/>
    <w:p w14:paraId="12225747" w14:textId="14AC615F" w:rsidR="00E11184" w:rsidRPr="00782E90" w:rsidRDefault="00E11184" w:rsidP="00E11184">
      <w:pPr>
        <w:rPr>
          <w:b/>
          <w:bCs/>
        </w:rPr>
      </w:pPr>
      <w:r w:rsidRPr="00782E90">
        <w:rPr>
          <w:b/>
          <w:bCs/>
        </w:rPr>
        <w:t xml:space="preserve">Dagsorden: </w:t>
      </w:r>
    </w:p>
    <w:p w14:paraId="4A7B08AC" w14:textId="77777777" w:rsidR="00E11184" w:rsidRPr="00782E90" w:rsidRDefault="00E11184" w:rsidP="00E11184">
      <w:r w:rsidRPr="00782E90">
        <w:t xml:space="preserve">1. Indledning og aktuelt v/Pia </w:t>
      </w:r>
    </w:p>
    <w:p w14:paraId="6D088C11" w14:textId="77777777" w:rsidR="00E11184" w:rsidRPr="00782E90" w:rsidRDefault="00E11184" w:rsidP="00E11184">
      <w:r w:rsidRPr="00782E90">
        <w:t xml:space="preserve">2. Orientering v/forretningsudvalget og herunder status på </w:t>
      </w:r>
      <w:proofErr w:type="spellStart"/>
      <w:r w:rsidRPr="00782E90">
        <w:t>Geraldy</w:t>
      </w:r>
      <w:proofErr w:type="spellEnd"/>
      <w:r w:rsidRPr="00782E90">
        <w:t xml:space="preserve">-koncept </w:t>
      </w:r>
    </w:p>
    <w:p w14:paraId="7BF2635B" w14:textId="33740C9D" w:rsidR="00E11184" w:rsidRDefault="00E11184" w:rsidP="00E11184">
      <w:pPr>
        <w:rPr>
          <w:lang w:val="sv-SE"/>
        </w:rPr>
      </w:pPr>
      <w:r w:rsidRPr="00E11184">
        <w:rPr>
          <w:lang w:val="sv-SE"/>
        </w:rPr>
        <w:t xml:space="preserve">3. </w:t>
      </w:r>
      <w:proofErr w:type="spellStart"/>
      <w:r w:rsidRPr="00E11184">
        <w:rPr>
          <w:lang w:val="sv-SE"/>
        </w:rPr>
        <w:t>Kapflyvningsplan</w:t>
      </w:r>
      <w:proofErr w:type="spellEnd"/>
      <w:r w:rsidRPr="00E11184">
        <w:rPr>
          <w:lang w:val="sv-SE"/>
        </w:rPr>
        <w:t xml:space="preserve"> </w:t>
      </w:r>
      <w:proofErr w:type="gramStart"/>
      <w:r w:rsidRPr="00E11184">
        <w:rPr>
          <w:lang w:val="sv-SE"/>
        </w:rPr>
        <w:t>2023-2024</w:t>
      </w:r>
      <w:proofErr w:type="gramEnd"/>
      <w:r w:rsidRPr="00E11184">
        <w:rPr>
          <w:lang w:val="sv-SE"/>
        </w:rPr>
        <w:t xml:space="preserve"> </w:t>
      </w:r>
    </w:p>
    <w:p w14:paraId="0614C2DF" w14:textId="5A703728" w:rsidR="00F817DE" w:rsidRPr="00615FF2" w:rsidRDefault="00F817DE" w:rsidP="00E11184">
      <w:pPr>
        <w:rPr>
          <w:lang w:val="sv-SE"/>
        </w:rPr>
      </w:pPr>
      <w:r w:rsidRPr="00615FF2">
        <w:rPr>
          <w:lang w:val="sv-SE"/>
        </w:rPr>
        <w:t xml:space="preserve">4. </w:t>
      </w:r>
      <w:proofErr w:type="spellStart"/>
      <w:r w:rsidRPr="00615FF2">
        <w:rPr>
          <w:lang w:val="sv-SE"/>
        </w:rPr>
        <w:t>Eventuelt</w:t>
      </w:r>
      <w:proofErr w:type="spellEnd"/>
    </w:p>
    <w:p w14:paraId="32EF9B95" w14:textId="2D306152" w:rsidR="00796139" w:rsidRDefault="00796139" w:rsidP="00E11184"/>
    <w:p w14:paraId="3EB321F0" w14:textId="77777777" w:rsidR="00796139" w:rsidRPr="00796139" w:rsidRDefault="00796139" w:rsidP="00796139">
      <w:pPr>
        <w:rPr>
          <w:b/>
          <w:bCs/>
        </w:rPr>
      </w:pPr>
      <w:r w:rsidRPr="00796139">
        <w:rPr>
          <w:b/>
          <w:bCs/>
        </w:rPr>
        <w:t xml:space="preserve">1. Indledning og aktuelt v/Pia </w:t>
      </w:r>
    </w:p>
    <w:p w14:paraId="1FBDF7B6" w14:textId="0A212D9A" w:rsidR="00126DBF" w:rsidRPr="00615FF2" w:rsidRDefault="00796139" w:rsidP="00E11184">
      <w:r w:rsidRPr="00615FF2">
        <w:t>P</w:t>
      </w:r>
      <w:r w:rsidR="00F31BBF" w:rsidRPr="00615FF2">
        <w:t>ia West Christensen</w:t>
      </w:r>
      <w:r w:rsidRPr="00615FF2">
        <w:t xml:space="preserve"> byder velkommen til mødet</w:t>
      </w:r>
      <w:r w:rsidR="00F817DE" w:rsidRPr="00615FF2">
        <w:t xml:space="preserve"> og oplyser, at det vigtigste formål med mødet er, at vi skal have behandlet og færdiggjort Hovedbestyrelsens endelige forslag til kapflyvningsplan</w:t>
      </w:r>
      <w:r w:rsidRPr="00615FF2">
        <w:t xml:space="preserve">. </w:t>
      </w:r>
      <w:r w:rsidR="00F31BBF" w:rsidRPr="00615FF2">
        <w:t>Der</w:t>
      </w:r>
      <w:r w:rsidRPr="00615FF2">
        <w:t xml:space="preserve"> informere</w:t>
      </w:r>
      <w:r w:rsidR="00F31BBF" w:rsidRPr="00615FF2">
        <w:t>s</w:t>
      </w:r>
      <w:r w:rsidRPr="00615FF2">
        <w:t xml:space="preserve"> </w:t>
      </w:r>
      <w:proofErr w:type="gramStart"/>
      <w:r w:rsidR="00F817DE" w:rsidRPr="00615FF2">
        <w:t>endvidere</w:t>
      </w:r>
      <w:proofErr w:type="gramEnd"/>
      <w:r w:rsidR="00F817DE" w:rsidRPr="00615FF2">
        <w:t xml:space="preserve"> </w:t>
      </w:r>
      <w:r w:rsidRPr="00615FF2">
        <w:t>om</w:t>
      </w:r>
      <w:r w:rsidR="00F31BBF" w:rsidRPr="00615FF2">
        <w:t>,</w:t>
      </w:r>
      <w:r w:rsidRPr="00615FF2">
        <w:t xml:space="preserve"> at der i uge 42 har været revision</w:t>
      </w:r>
      <w:r w:rsidR="00F817DE" w:rsidRPr="00615FF2">
        <w:t xml:space="preserve"> ved </w:t>
      </w:r>
      <w:proofErr w:type="spellStart"/>
      <w:r w:rsidR="00F817DE" w:rsidRPr="00615FF2">
        <w:t>DdBs</w:t>
      </w:r>
      <w:proofErr w:type="spellEnd"/>
      <w:r w:rsidR="00F817DE" w:rsidRPr="00615FF2">
        <w:t xml:space="preserve"> repræsentantskabsvalgte revisor Jan Qvortrup</w:t>
      </w:r>
      <w:r w:rsidR="00615FF2">
        <w:t xml:space="preserve">. </w:t>
      </w:r>
      <w:proofErr w:type="spellStart"/>
      <w:r w:rsidR="00F817DE" w:rsidRPr="00615FF2">
        <w:t>DdBs</w:t>
      </w:r>
      <w:proofErr w:type="spellEnd"/>
      <w:r w:rsidR="00F817DE" w:rsidRPr="00615FF2">
        <w:t xml:space="preserve"> advokat er koblet på en sag med fakturaer fra en af vore vognmænd, som er under tvangsopløsning. Sagen forventes løst med bistand fra vores advokat og under konsekvenser for DdB.</w:t>
      </w:r>
    </w:p>
    <w:p w14:paraId="776F5EF4" w14:textId="5A5DD2A4" w:rsidR="00126DBF" w:rsidRDefault="00126DBF" w:rsidP="00126DBF">
      <w:pPr>
        <w:rPr>
          <w:b/>
          <w:bCs/>
        </w:rPr>
      </w:pPr>
      <w:r w:rsidRPr="00126DBF">
        <w:rPr>
          <w:b/>
          <w:bCs/>
        </w:rPr>
        <w:t xml:space="preserve">2. Orientering v/forretningsudvalget og herunder status på </w:t>
      </w:r>
      <w:proofErr w:type="spellStart"/>
      <w:r w:rsidRPr="00126DBF">
        <w:rPr>
          <w:b/>
          <w:bCs/>
        </w:rPr>
        <w:t>Geraldy</w:t>
      </w:r>
      <w:proofErr w:type="spellEnd"/>
      <w:r w:rsidRPr="00126DBF">
        <w:rPr>
          <w:b/>
          <w:bCs/>
        </w:rPr>
        <w:t xml:space="preserve">-koncept </w:t>
      </w:r>
    </w:p>
    <w:p w14:paraId="378DBE50" w14:textId="39894D34" w:rsidR="00126DBF" w:rsidRDefault="00126DBF" w:rsidP="00126DBF">
      <w:r w:rsidRPr="00126DBF">
        <w:t>Pia</w:t>
      </w:r>
      <w:r w:rsidR="00F31BBF">
        <w:t xml:space="preserve"> West Christensen</w:t>
      </w:r>
      <w:r w:rsidRPr="00126DBF">
        <w:t xml:space="preserve"> informerer om</w:t>
      </w:r>
      <w:r w:rsidR="00F31BBF">
        <w:t>,</w:t>
      </w:r>
      <w:r w:rsidRPr="00126DBF">
        <w:t xml:space="preserve"> at der snarligt k</w:t>
      </w:r>
      <w:r>
        <w:t>an startes annoncering</w:t>
      </w:r>
      <w:r w:rsidRPr="00615FF2">
        <w:t xml:space="preserve"> </w:t>
      </w:r>
      <w:r w:rsidR="00F817DE" w:rsidRPr="00615FF2">
        <w:t xml:space="preserve">på </w:t>
      </w:r>
      <w:r>
        <w:t>salg af ejendommen i Linde</w:t>
      </w:r>
      <w:r w:rsidR="00F817DE">
        <w:rPr>
          <w:color w:val="FF0000"/>
        </w:rPr>
        <w:t xml:space="preserve">, </w:t>
      </w:r>
      <w:r w:rsidR="00F817DE" w:rsidRPr="00615FF2">
        <w:t>idet der nu er taget fotos og lavet rapporter om energimærkning</w:t>
      </w:r>
      <w:r w:rsidR="00F817DE">
        <w:rPr>
          <w:color w:val="FF0000"/>
        </w:rPr>
        <w:t>.</w:t>
      </w:r>
      <w:r>
        <w:t xml:space="preserve"> Der er ikke kommet indsigelser mod varsling af huslejestigning </w:t>
      </w:r>
      <w:r w:rsidR="00F31BBF">
        <w:t xml:space="preserve">på </w:t>
      </w:r>
      <w:r>
        <w:t>lejeboligen i Linde, og dermed stiger lejen pr. 01.01.2023.</w:t>
      </w:r>
    </w:p>
    <w:p w14:paraId="4AFF47A5" w14:textId="38B182CD" w:rsidR="00126DBF" w:rsidRDefault="00F817DE" w:rsidP="00126DBF">
      <w:r w:rsidRPr="00615FF2">
        <w:t xml:space="preserve">I forlængelse af tidligere drøftelser omkring investering i nyt transportmateriel, også kaldet </w:t>
      </w:r>
      <w:proofErr w:type="spellStart"/>
      <w:r w:rsidR="00F31BBF" w:rsidRPr="00615FF2">
        <w:t>Geraldy</w:t>
      </w:r>
      <w:proofErr w:type="spellEnd"/>
      <w:r w:rsidR="00F31BBF" w:rsidRPr="00615FF2">
        <w:t>-konc</w:t>
      </w:r>
      <w:r w:rsidRPr="00615FF2">
        <w:t>e</w:t>
      </w:r>
      <w:r w:rsidR="00F31BBF" w:rsidRPr="00615FF2">
        <w:t>ptet informeres Hovedbestyrelsen om, at d</w:t>
      </w:r>
      <w:r w:rsidR="00126DBF" w:rsidRPr="00615FF2">
        <w:t xml:space="preserve">er har været kontakt med </w:t>
      </w:r>
      <w:proofErr w:type="spellStart"/>
      <w:r w:rsidR="00126DBF" w:rsidRPr="00615FF2">
        <w:t>Geraldy</w:t>
      </w:r>
      <w:proofErr w:type="spellEnd"/>
      <w:r w:rsidR="00956EA0" w:rsidRPr="00615FF2">
        <w:t>.</w:t>
      </w:r>
      <w:r w:rsidR="00126DBF" w:rsidRPr="00615FF2">
        <w:t xml:space="preserve"> </w:t>
      </w:r>
      <w:r w:rsidR="00956EA0" w:rsidRPr="00615FF2">
        <w:t xml:space="preserve">Vi har fået klarlagt, at deadline for bestilling af materiel </w:t>
      </w:r>
      <w:r w:rsidR="00126DBF" w:rsidRPr="00615FF2">
        <w:t>for organisationens vedkommende</w:t>
      </w:r>
      <w:r w:rsidR="00956EA0" w:rsidRPr="00615FF2">
        <w:t xml:space="preserve"> vil være inden årets udgang, hvis materiellet skal være klar til sæson 2023</w:t>
      </w:r>
      <w:r w:rsidR="00615FF2" w:rsidRPr="00615FF2">
        <w:t>.</w:t>
      </w:r>
      <w:r w:rsidR="00126DBF" w:rsidRPr="00615FF2">
        <w:t xml:space="preserve"> Derudover </w:t>
      </w:r>
      <w:r w:rsidR="00126DBF">
        <w:t xml:space="preserve">har </w:t>
      </w:r>
      <w:proofErr w:type="spellStart"/>
      <w:r w:rsidR="00126DBF">
        <w:t>Geraldy</w:t>
      </w:r>
      <w:proofErr w:type="spellEnd"/>
      <w:r w:rsidR="00126DBF">
        <w:t xml:space="preserve"> tilbudt at besøge sekretariatet i Linde i forbindelse med Hovedbestyrelsesmødet d. 26.11.22.</w:t>
      </w:r>
      <w:r w:rsidR="00F31BBF">
        <w:t xml:space="preserve"> </w:t>
      </w:r>
    </w:p>
    <w:p w14:paraId="7080670A" w14:textId="47166A9C" w:rsidR="006B33B4" w:rsidRDefault="006B33B4" w:rsidP="00126DBF">
      <w:r>
        <w:t xml:space="preserve">Der skal i sæson 2023 findes en ny ompakningsplads i Region Øst – Hovedbestyrelsen ønsker input fra medlemsskaren angående forslag til en ny </w:t>
      </w:r>
      <w:r w:rsidRPr="00615FF2">
        <w:t>ompak</w:t>
      </w:r>
      <w:r w:rsidR="00956EA0" w:rsidRPr="00615FF2">
        <w:t>n</w:t>
      </w:r>
      <w:r w:rsidRPr="00615FF2">
        <w:t xml:space="preserve">ingsplads. </w:t>
      </w:r>
      <w:r>
        <w:t xml:space="preserve">Dette vil blive efterspurgt på brevduen.dk samt i Brevduen. </w:t>
      </w:r>
    </w:p>
    <w:p w14:paraId="17E4C162" w14:textId="4204BF5C" w:rsidR="00126DBF" w:rsidRDefault="00126DBF" w:rsidP="00126DBF">
      <w:pPr>
        <w:rPr>
          <w:b/>
          <w:bCs/>
        </w:rPr>
      </w:pPr>
      <w:r>
        <w:t xml:space="preserve"> </w:t>
      </w:r>
      <w:r w:rsidRPr="00126DBF">
        <w:rPr>
          <w:b/>
          <w:bCs/>
        </w:rPr>
        <w:t>3. Kapflyvningsplan 2023-2024</w:t>
      </w:r>
    </w:p>
    <w:p w14:paraId="47DF1B00" w14:textId="45E3D09D" w:rsidR="00E2027A" w:rsidRDefault="00E2027A" w:rsidP="00126DBF">
      <w:r>
        <w:t xml:space="preserve">Der er modtaget en række ændringsønsker fra </w:t>
      </w:r>
      <w:r w:rsidR="00F31BBF">
        <w:t>forskellige</w:t>
      </w:r>
      <w:r>
        <w:t xml:space="preserve"> </w:t>
      </w:r>
      <w:r w:rsidR="00160C50">
        <w:t>foreninger. H</w:t>
      </w:r>
      <w:r w:rsidR="00F31BBF">
        <w:t>ovedbestyrelsen</w:t>
      </w:r>
      <w:r w:rsidR="00160C50">
        <w:t xml:space="preserve"> er meget positive over de mange ønsker da dette vidner om god </w:t>
      </w:r>
      <w:r w:rsidR="00160C50" w:rsidRPr="00615FF2">
        <w:t>dialog</w:t>
      </w:r>
      <w:r w:rsidR="00956EA0" w:rsidRPr="00615FF2">
        <w:t xml:space="preserve"> og interesse</w:t>
      </w:r>
      <w:r w:rsidR="00160C50" w:rsidRPr="00615FF2">
        <w:t xml:space="preserve"> i medlemsskaren</w:t>
      </w:r>
      <w:r w:rsidR="00160C50">
        <w:t xml:space="preserve">. </w:t>
      </w:r>
      <w:r>
        <w:t xml:space="preserve"> </w:t>
      </w:r>
    </w:p>
    <w:p w14:paraId="02313D14" w14:textId="0C896621" w:rsidR="00F31BBF" w:rsidRDefault="00E2027A" w:rsidP="00126DBF">
      <w:r w:rsidRPr="00615FF2">
        <w:t xml:space="preserve">Hovedbestyrelsen har behandlet </w:t>
      </w:r>
      <w:r w:rsidR="00956EA0" w:rsidRPr="00615FF2">
        <w:t xml:space="preserve">alle </w:t>
      </w:r>
      <w:r w:rsidRPr="00615FF2">
        <w:t>de ønsker, der er kommet ind inden fristen d. 15.10.22</w:t>
      </w:r>
      <w:r w:rsidR="00956EA0" w:rsidRPr="00615FF2">
        <w:t xml:space="preserve"> og </w:t>
      </w:r>
      <w:r w:rsidRPr="00615FF2">
        <w:t xml:space="preserve">har </w:t>
      </w:r>
      <w:r>
        <w:t>foretaget følgende ændringer:</w:t>
      </w:r>
    </w:p>
    <w:p w14:paraId="3493E71C" w14:textId="77777777" w:rsidR="00956EA0" w:rsidRDefault="00F31BBF" w:rsidP="00956EA0">
      <w:pPr>
        <w:pStyle w:val="Listeafsnit"/>
        <w:numPr>
          <w:ilvl w:val="0"/>
          <w:numId w:val="1"/>
        </w:numPr>
      </w:pPr>
      <w:r>
        <w:t xml:space="preserve">Region Nord: Uge 24 Celle ændres til </w:t>
      </w:r>
      <w:proofErr w:type="spellStart"/>
      <w:r>
        <w:t>Hildesheim</w:t>
      </w:r>
      <w:proofErr w:type="spellEnd"/>
    </w:p>
    <w:p w14:paraId="0D9F697B" w14:textId="77777777" w:rsidR="00956EA0" w:rsidRDefault="00160C50" w:rsidP="00956EA0">
      <w:pPr>
        <w:pStyle w:val="Listeafsnit"/>
        <w:numPr>
          <w:ilvl w:val="0"/>
          <w:numId w:val="1"/>
        </w:numPr>
      </w:pPr>
      <w:r>
        <w:t xml:space="preserve">Region Syd: Uge 26 </w:t>
      </w:r>
      <w:proofErr w:type="spellStart"/>
      <w:r>
        <w:t>Halstenbek</w:t>
      </w:r>
      <w:proofErr w:type="spellEnd"/>
      <w:r>
        <w:t xml:space="preserve"> ændres til </w:t>
      </w:r>
      <w:proofErr w:type="spellStart"/>
      <w:r>
        <w:t>Garlstorf</w:t>
      </w:r>
      <w:proofErr w:type="spellEnd"/>
    </w:p>
    <w:p w14:paraId="06012C18" w14:textId="097559C8" w:rsidR="00956EA0" w:rsidRDefault="00EF0BDC" w:rsidP="00956EA0">
      <w:pPr>
        <w:pStyle w:val="Listeafsnit"/>
        <w:numPr>
          <w:ilvl w:val="0"/>
          <w:numId w:val="1"/>
        </w:numPr>
      </w:pPr>
      <w:r>
        <w:t>Landsflyvning: Uge 28 Karlsruhe flyttes til uge 27 og ændres til Baden-Baden</w:t>
      </w:r>
      <w:r w:rsidR="00956EA0" w:rsidRPr="00956EA0">
        <w:rPr>
          <w:strike/>
          <w:color w:val="FF0000"/>
        </w:rPr>
        <w:t>.</w:t>
      </w:r>
    </w:p>
    <w:p w14:paraId="4185B996" w14:textId="0D5EB98E" w:rsidR="00160C50" w:rsidRDefault="00160C50" w:rsidP="00956EA0">
      <w:pPr>
        <w:pStyle w:val="Listeafsnit"/>
        <w:numPr>
          <w:ilvl w:val="0"/>
          <w:numId w:val="1"/>
        </w:numPr>
      </w:pPr>
      <w:r>
        <w:t xml:space="preserve">Region Nord: Uge 31 </w:t>
      </w:r>
      <w:proofErr w:type="spellStart"/>
      <w:r>
        <w:t>Uelzen</w:t>
      </w:r>
      <w:proofErr w:type="spellEnd"/>
      <w:r>
        <w:t xml:space="preserve"> ændres til </w:t>
      </w:r>
      <w:proofErr w:type="spellStart"/>
      <w:r>
        <w:t>Halstenbek</w:t>
      </w:r>
      <w:proofErr w:type="spellEnd"/>
      <w:r>
        <w:br/>
      </w:r>
    </w:p>
    <w:p w14:paraId="1F1B3B37" w14:textId="1D90012C" w:rsidR="00EF0BDC" w:rsidRDefault="00E2027A" w:rsidP="00EF0BDC">
      <w:r>
        <w:t>De</w:t>
      </w:r>
      <w:r w:rsidR="003C0AFC">
        <w:t>n</w:t>
      </w:r>
      <w:r>
        <w:t xml:space="preserve"> bærende </w:t>
      </w:r>
      <w:r w:rsidR="003C0AFC" w:rsidRPr="00615FF2">
        <w:t>struktur</w:t>
      </w:r>
      <w:r w:rsidRPr="00615FF2">
        <w:t xml:space="preserve"> i</w:t>
      </w:r>
      <w:r w:rsidR="00A86837" w:rsidRPr="00615FF2">
        <w:t xml:space="preserve"> Hovedbestyrelsens forslag til k</w:t>
      </w:r>
      <w:r w:rsidRPr="00615FF2">
        <w:t>apflyv</w:t>
      </w:r>
      <w:r w:rsidR="003C0AFC" w:rsidRPr="00615FF2">
        <w:t>n</w:t>
      </w:r>
      <w:r w:rsidRPr="00615FF2">
        <w:t>ingsplanen</w:t>
      </w:r>
      <w:r w:rsidR="00A86837" w:rsidRPr="00615FF2">
        <w:t xml:space="preserve"> af den 03.09.2022</w:t>
      </w:r>
      <w:r w:rsidR="00615FF2" w:rsidRPr="00615FF2">
        <w:t xml:space="preserve"> </w:t>
      </w:r>
      <w:r w:rsidR="00160C50" w:rsidRPr="00615FF2">
        <w:t>fastholdes</w:t>
      </w:r>
      <w:r w:rsidR="00160C50">
        <w:t xml:space="preserve">. </w:t>
      </w:r>
      <w:r w:rsidR="00EF0BDC">
        <w:br/>
        <w:t xml:space="preserve">Strukturen er bygget op på en sådan måde, at distancerne øges gradvist i løbet af sæsonen. </w:t>
      </w:r>
      <w:r w:rsidR="00EF0BDC">
        <w:br/>
      </w:r>
      <w:r w:rsidR="00EF0BDC">
        <w:lastRenderedPageBreak/>
        <w:t xml:space="preserve">I strukturen er der lagt op til, at der ikke flyves ungeflyvninger før uge 24, ligeledes er der lagt op til, at der ikke flyves </w:t>
      </w:r>
      <w:r w:rsidR="00EF0BDC" w:rsidRPr="00615FF2">
        <w:t xml:space="preserve">langflyvninger </w:t>
      </w:r>
      <w:r w:rsidR="00A86837" w:rsidRPr="00615FF2">
        <w:t xml:space="preserve">før </w:t>
      </w:r>
      <w:r w:rsidR="00EF0BDC" w:rsidRPr="00615FF2">
        <w:t>i uge 24</w:t>
      </w:r>
    </w:p>
    <w:p w14:paraId="3693619F" w14:textId="1B86E220" w:rsidR="00E2027A" w:rsidRDefault="00E2027A" w:rsidP="00126DBF"/>
    <w:p w14:paraId="2CB98811" w14:textId="77777777" w:rsidR="00A86837" w:rsidRDefault="00160C50" w:rsidP="00160C50">
      <w:r>
        <w:t xml:space="preserve">Strukturen for Hovedbestyrelsens </w:t>
      </w:r>
      <w:r w:rsidRPr="00615FF2">
        <w:t xml:space="preserve">oplæg til Kapflyvningsplanen 2023-2024 er </w:t>
      </w:r>
      <w:r w:rsidR="00EF0BDC" w:rsidRPr="00615FF2">
        <w:t xml:space="preserve">ydermere </w:t>
      </w:r>
      <w:r w:rsidRPr="00615FF2">
        <w:t xml:space="preserve">begrundet i afstandskriterier til midtpunkter </w:t>
      </w:r>
      <w:r w:rsidR="00A86837" w:rsidRPr="00615FF2">
        <w:t xml:space="preserve">(Ringsted/Kolding/Støvring) </w:t>
      </w:r>
      <w:r w:rsidRPr="00615FF2">
        <w:t>i regionerne</w:t>
      </w:r>
      <w:r>
        <w:t xml:space="preserve">. </w:t>
      </w:r>
      <w:r>
        <w:br/>
        <w:t xml:space="preserve">Afstandskriterierne er som følger: </w:t>
      </w:r>
    </w:p>
    <w:p w14:paraId="29201024" w14:textId="5AC9623F" w:rsidR="00160C50" w:rsidRDefault="00160C50" w:rsidP="00A86837">
      <w:pPr>
        <w:pStyle w:val="Listeafsnit"/>
      </w:pPr>
      <w:r>
        <w:br/>
      </w:r>
      <w:r w:rsidR="00A86837">
        <w:t xml:space="preserve">- </w:t>
      </w:r>
      <w:r>
        <w:t>Sprint: 200-250 km</w:t>
      </w:r>
      <w:r w:rsidR="00A86837" w:rsidRPr="00A86837">
        <w:rPr>
          <w:color w:val="FF0000"/>
        </w:rPr>
        <w:t>.</w:t>
      </w:r>
      <w:r>
        <w:br/>
      </w:r>
      <w:r w:rsidR="00A86837">
        <w:t xml:space="preserve">- </w:t>
      </w:r>
      <w:r>
        <w:t>Mellem: 350-500 km</w:t>
      </w:r>
      <w:r w:rsidR="00A86837" w:rsidRPr="00A86837">
        <w:rPr>
          <w:color w:val="FF0000"/>
        </w:rPr>
        <w:t>.</w:t>
      </w:r>
      <w:r w:rsidRPr="00A86837">
        <w:rPr>
          <w:color w:val="FF0000"/>
        </w:rPr>
        <w:br/>
      </w:r>
      <w:r w:rsidR="00A86837">
        <w:t xml:space="preserve">- </w:t>
      </w:r>
      <w:r>
        <w:t>Lang: fra 500 km</w:t>
      </w:r>
      <w:r w:rsidR="00A86837" w:rsidRPr="00A86837">
        <w:rPr>
          <w:color w:val="FF0000"/>
        </w:rPr>
        <w:t>.</w:t>
      </w:r>
      <w:r>
        <w:br/>
      </w:r>
      <w:r w:rsidR="00A86837">
        <w:t xml:space="preserve">- </w:t>
      </w:r>
      <w:r>
        <w:t>Marathon: fra 750 km</w:t>
      </w:r>
      <w:r w:rsidR="00A86837" w:rsidRPr="00A86837">
        <w:rPr>
          <w:color w:val="FF0000"/>
        </w:rPr>
        <w:t>.</w:t>
      </w:r>
    </w:p>
    <w:p w14:paraId="4E17F212" w14:textId="14537B27" w:rsidR="00160C50" w:rsidRDefault="00160C50" w:rsidP="00160C50">
      <w:r>
        <w:t xml:space="preserve">Derudover er der i strukturen lagt op til fredagsindlevering på </w:t>
      </w:r>
      <w:r w:rsidRPr="00615FF2">
        <w:t>sprintflyvninger</w:t>
      </w:r>
      <w:r w:rsidR="00A86837" w:rsidRPr="00615FF2">
        <w:t xml:space="preserve"> samt</w:t>
      </w:r>
      <w:r w:rsidRPr="00615FF2">
        <w:t xml:space="preserve"> udvidet centralindlevering på langflyvninger</w:t>
      </w:r>
      <w:r w:rsidR="00A86837" w:rsidRPr="00615FF2">
        <w:t xml:space="preserve"> og</w:t>
      </w:r>
      <w:r w:rsidRPr="00615FF2">
        <w:t xml:space="preserve"> samt central indlevering om onsdagen på marathon </w:t>
      </w:r>
      <w:r>
        <w:t xml:space="preserve">flyvninger. </w:t>
      </w:r>
    </w:p>
    <w:p w14:paraId="4AFFEEC2" w14:textId="53AA6E02" w:rsidR="003C0AFC" w:rsidRPr="00615FF2" w:rsidRDefault="003C0AFC" w:rsidP="00126DBF">
      <w:pPr>
        <w:rPr>
          <w:strike/>
        </w:rPr>
      </w:pPr>
      <w:r w:rsidRPr="00615FF2">
        <w:t xml:space="preserve">Ændringsforslag til </w:t>
      </w:r>
      <w:r w:rsidR="00A86837" w:rsidRPr="00615FF2">
        <w:t xml:space="preserve">kapflyvningsplanen skal fremsendes til Sekretariatet senest den 15.11.2022 og Hovedbestyrelsen præciserer, at kun foreninger kan fremsende forslag, som skal være underskrevet af formand og mindst 1 bestyrelsesmedlem. </w:t>
      </w:r>
    </w:p>
    <w:p w14:paraId="7B45994E" w14:textId="7104432B" w:rsidR="00615FF2" w:rsidRDefault="00E2027A" w:rsidP="00126DBF">
      <w:r>
        <w:t>H</w:t>
      </w:r>
      <w:r w:rsidR="003C0AFC">
        <w:t>ovedbestyrelsens</w:t>
      </w:r>
      <w:r>
        <w:t xml:space="preserve"> forslag til slipformer vil fremgå af dagsorden til </w:t>
      </w:r>
      <w:r w:rsidR="003C0AFC" w:rsidRPr="00615FF2">
        <w:t>repræsentantskabsmødet</w:t>
      </w:r>
      <w:r w:rsidR="00A86837" w:rsidRPr="00615FF2">
        <w:t xml:space="preserve"> og det er muligt at indsende forslag til slipformer, som så vil blive behandlet ved repræsentantskabsmødet.</w:t>
      </w:r>
    </w:p>
    <w:p w14:paraId="4B91C082" w14:textId="77777777" w:rsidR="00615FF2" w:rsidRPr="00615FF2" w:rsidRDefault="00615FF2" w:rsidP="00126DBF"/>
    <w:p w14:paraId="5D4A72E3" w14:textId="76B201AD" w:rsidR="00126DBF" w:rsidRPr="00615FF2" w:rsidRDefault="00F817DE" w:rsidP="00126DBF">
      <w:pPr>
        <w:rPr>
          <w:b/>
          <w:bCs/>
        </w:rPr>
      </w:pPr>
      <w:r w:rsidRPr="00615FF2">
        <w:rPr>
          <w:b/>
          <w:bCs/>
        </w:rPr>
        <w:t>4. Eventuelt</w:t>
      </w:r>
    </w:p>
    <w:p w14:paraId="25F752AB" w14:textId="565F067A" w:rsidR="00A86837" w:rsidRPr="00615FF2" w:rsidRDefault="00A86837" w:rsidP="00126DBF">
      <w:r w:rsidRPr="00615FF2">
        <w:t xml:space="preserve">Der foreligger et par henvendelser omkring hædersbevisninger. Disse bliver alene behandlet ved de ordinære hovedbestyrelsesmøder, så de indkomne ansøgninger vil blive behandlet ved hovedbestyrelsesmødet i november. Dette vil blive præciseret </w:t>
      </w:r>
      <w:r w:rsidR="002D5F92" w:rsidRPr="00615FF2">
        <w:t>i ringlisten næste år, hvordan man kan søge hædersbevisninger.</w:t>
      </w:r>
    </w:p>
    <w:p w14:paraId="0C265113" w14:textId="77777777" w:rsidR="00126DBF" w:rsidRPr="00E11184" w:rsidRDefault="00126DBF" w:rsidP="00126DBF"/>
    <w:p w14:paraId="3500FAE1" w14:textId="77777777" w:rsidR="00126DBF" w:rsidRPr="00E11184" w:rsidRDefault="00126DBF" w:rsidP="00126DBF"/>
    <w:p w14:paraId="71091625" w14:textId="77777777" w:rsidR="00126DBF" w:rsidRDefault="00126DBF" w:rsidP="00126DBF"/>
    <w:p w14:paraId="3412577D" w14:textId="069AAE74" w:rsidR="00796139" w:rsidRPr="00126DBF" w:rsidRDefault="00796139" w:rsidP="00E11184"/>
    <w:sectPr w:rsidR="00796139" w:rsidRPr="00126D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088"/>
    <w:multiLevelType w:val="hybridMultilevel"/>
    <w:tmpl w:val="FFAE4F0E"/>
    <w:lvl w:ilvl="0" w:tplc="3EEEB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1F58"/>
    <w:multiLevelType w:val="hybridMultilevel"/>
    <w:tmpl w:val="67A24324"/>
    <w:lvl w:ilvl="0" w:tplc="3EEEB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8578">
    <w:abstractNumId w:val="0"/>
  </w:num>
  <w:num w:numId="2" w16cid:durableId="10882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84"/>
    <w:rsid w:val="000B0465"/>
    <w:rsid w:val="00126DBF"/>
    <w:rsid w:val="00160C50"/>
    <w:rsid w:val="002D5F92"/>
    <w:rsid w:val="003C0AFC"/>
    <w:rsid w:val="00615FF2"/>
    <w:rsid w:val="006B33B4"/>
    <w:rsid w:val="00782E90"/>
    <w:rsid w:val="00796139"/>
    <w:rsid w:val="00956EA0"/>
    <w:rsid w:val="009E241A"/>
    <w:rsid w:val="00A11688"/>
    <w:rsid w:val="00A86837"/>
    <w:rsid w:val="00CD2739"/>
    <w:rsid w:val="00D75B6C"/>
    <w:rsid w:val="00DC2E25"/>
    <w:rsid w:val="00E11184"/>
    <w:rsid w:val="00E2027A"/>
    <w:rsid w:val="00EF0BDC"/>
    <w:rsid w:val="00F31BBF"/>
    <w:rsid w:val="00F817DE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A6C1"/>
  <w15:chartTrackingRefBased/>
  <w15:docId w15:val="{27E8CFA5-0EB8-46B9-A259-5DF83E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Egsvang Rasmussen</dc:creator>
  <cp:keywords/>
  <dc:description/>
  <cp:lastModifiedBy>Tommy Egsvang Rasmussen</cp:lastModifiedBy>
  <cp:revision>3</cp:revision>
  <dcterms:created xsi:type="dcterms:W3CDTF">2022-10-25T13:05:00Z</dcterms:created>
  <dcterms:modified xsi:type="dcterms:W3CDTF">2022-10-25T18:51:00Z</dcterms:modified>
</cp:coreProperties>
</file>